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B7F0" w14:textId="0FEDA43F" w:rsidR="00070A60" w:rsidRDefault="00070A60" w:rsidP="0097543B"/>
    <w:tbl>
      <w:tblPr>
        <w:tblStyle w:val="TabloKlavuzu"/>
        <w:tblW w:w="9560" w:type="dxa"/>
        <w:tblLook w:val="04A0" w:firstRow="1" w:lastRow="0" w:firstColumn="1" w:lastColumn="0" w:noHBand="0" w:noVBand="1"/>
      </w:tblPr>
      <w:tblGrid>
        <w:gridCol w:w="2122"/>
        <w:gridCol w:w="4872"/>
        <w:gridCol w:w="2566"/>
      </w:tblGrid>
      <w:tr w:rsidR="00F91935" w:rsidRPr="0097543B" w14:paraId="2C74C204" w14:textId="77777777" w:rsidTr="002B0A5C">
        <w:trPr>
          <w:trHeight w:val="680"/>
        </w:trPr>
        <w:tc>
          <w:tcPr>
            <w:tcW w:w="6994" w:type="dxa"/>
            <w:gridSpan w:val="2"/>
            <w:tcBorders>
              <w:bottom w:val="double" w:sz="4" w:space="0" w:color="auto"/>
            </w:tcBorders>
          </w:tcPr>
          <w:p w14:paraId="4BCDF389" w14:textId="7777777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</w:p>
          <w:p w14:paraId="4BB65876" w14:textId="1E43A55F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Pr="00BF49F8">
              <w:rPr>
                <w:b/>
                <w:sz w:val="22"/>
                <w:szCs w:val="22"/>
              </w:rPr>
              <w:t>İş Akış Süreci</w:t>
            </w:r>
          </w:p>
          <w:p w14:paraId="4780A71C" w14:textId="2D6C7AB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tcBorders>
              <w:bottom w:val="double" w:sz="4" w:space="0" w:color="auto"/>
            </w:tcBorders>
          </w:tcPr>
          <w:p w14:paraId="2D97BBF5" w14:textId="7777777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</w:p>
          <w:p w14:paraId="3112773A" w14:textId="77777777" w:rsidR="00F91935" w:rsidRPr="00BF49F8" w:rsidRDefault="00F91935" w:rsidP="009754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BF49F8">
              <w:rPr>
                <w:b/>
                <w:sz w:val="22"/>
                <w:szCs w:val="22"/>
              </w:rPr>
              <w:t>Sorumlu</w:t>
            </w:r>
          </w:p>
        </w:tc>
      </w:tr>
      <w:tr w:rsidR="0097543B" w:rsidRPr="0097543B" w14:paraId="4AFEACD2" w14:textId="77777777" w:rsidTr="002020C9">
        <w:trPr>
          <w:trHeight w:val="680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643D40B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432A7380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183EE1BC" w14:textId="70D044DE" w:rsidR="001260E1" w:rsidRPr="000F2F69" w:rsidRDefault="006B73EB" w:rsidP="00126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Tezin </w:t>
            </w:r>
            <w:r w:rsidR="005171EA">
              <w:rPr>
                <w:b/>
                <w:sz w:val="22"/>
                <w:szCs w:val="22"/>
              </w:rPr>
              <w:t>Danışmana</w:t>
            </w:r>
            <w:r w:rsidR="00F91935">
              <w:rPr>
                <w:b/>
                <w:sz w:val="22"/>
                <w:szCs w:val="22"/>
              </w:rPr>
              <w:t xml:space="preserve"> Gönderilmesi</w:t>
            </w:r>
          </w:p>
          <w:p w14:paraId="3F66B294" w14:textId="5E961A17" w:rsidR="0097543B" w:rsidRPr="0097543B" w:rsidRDefault="005171EA" w:rsidP="0097543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51FAB" wp14:editId="772DE464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45085</wp:posOffset>
                      </wp:positionV>
                      <wp:extent cx="270344" cy="717550"/>
                      <wp:effectExtent l="19050" t="0" r="34925" b="4445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717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EE9A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4" o:spid="_x0000_s1026" type="#_x0000_t67" style="position:absolute;margin-left:40.75pt;margin-top:3.55pt;width:21.3pt;height: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" adj="17531" fillcolor="#5b9bd5 [3204]" strokecolor="#1f4d78 [1604]" strokeweight="1pt"/>
                  </w:pict>
                </mc:Fallback>
              </mc:AlternateContent>
            </w:r>
          </w:p>
          <w:p w14:paraId="61DDA3F7" w14:textId="7F619B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7C9A2678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0B4E8E3D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double" w:sz="4" w:space="0" w:color="auto"/>
              <w:bottom w:val="single" w:sz="4" w:space="0" w:color="auto"/>
            </w:tcBorders>
          </w:tcPr>
          <w:p w14:paraId="216F28EC" w14:textId="197E0191" w:rsidR="00D32495" w:rsidRDefault="00D32495" w:rsidP="006B73EB">
            <w:pPr>
              <w:jc w:val="both"/>
              <w:rPr>
                <w:sz w:val="22"/>
                <w:szCs w:val="22"/>
              </w:rPr>
            </w:pPr>
          </w:p>
          <w:p w14:paraId="120EDA71" w14:textId="634B38FC" w:rsidR="009614C4" w:rsidRPr="009614C4" w:rsidRDefault="005171EA" w:rsidP="006B73E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 </w:t>
            </w:r>
            <w:r w:rsidR="009614C4">
              <w:rPr>
                <w:sz w:val="22"/>
                <w:szCs w:val="22"/>
              </w:rPr>
              <w:t>Sosyal Bilimler Enstitüsü Tez Yazım Kılavuzuna göre hazırla</w:t>
            </w:r>
            <w:r>
              <w:rPr>
                <w:sz w:val="22"/>
                <w:szCs w:val="22"/>
              </w:rPr>
              <w:t xml:space="preserve">dığı tezini </w:t>
            </w:r>
            <w:proofErr w:type="spellStart"/>
            <w:r>
              <w:rPr>
                <w:sz w:val="22"/>
                <w:szCs w:val="22"/>
              </w:rPr>
              <w:t>pdf</w:t>
            </w:r>
            <w:proofErr w:type="spellEnd"/>
            <w:r>
              <w:rPr>
                <w:sz w:val="22"/>
                <w:szCs w:val="22"/>
              </w:rPr>
              <w:t xml:space="preserve"> formatında Danışman öğretim üyesine gönderir.</w:t>
            </w:r>
            <w:r w:rsidR="00961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="009614C4" w:rsidRPr="009614C4">
              <w:rPr>
                <w:color w:val="000000" w:themeColor="text1"/>
                <w:sz w:val="22"/>
                <w:szCs w:val="22"/>
              </w:rPr>
              <w:t>ezi ile birlikte</w:t>
            </w:r>
            <w:r w:rsidR="009614C4">
              <w:rPr>
                <w:color w:val="000000" w:themeColor="text1"/>
                <w:sz w:val="22"/>
                <w:szCs w:val="22"/>
              </w:rPr>
              <w:t xml:space="preserve"> 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>Tez Teslim Formu</w:t>
            </w:r>
            <w:r w:rsidR="00FA7B77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>Tez Te</w:t>
            </w:r>
            <w:r w:rsidR="009614C4">
              <w:rPr>
                <w:b/>
                <w:color w:val="000000" w:themeColor="text1"/>
                <w:sz w:val="22"/>
                <w:szCs w:val="22"/>
              </w:rPr>
              <w:t>slim Kontrol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57E93">
              <w:rPr>
                <w:b/>
                <w:color w:val="000000" w:themeColor="text1"/>
                <w:sz w:val="22"/>
                <w:szCs w:val="22"/>
              </w:rPr>
              <w:t>F</w:t>
            </w:r>
            <w:r w:rsidR="009614C4" w:rsidRPr="009614C4">
              <w:rPr>
                <w:b/>
                <w:color w:val="000000" w:themeColor="text1"/>
                <w:sz w:val="22"/>
                <w:szCs w:val="22"/>
              </w:rPr>
              <w:t>ormu</w:t>
            </w:r>
            <w:r w:rsidR="00FA7B77">
              <w:rPr>
                <w:b/>
                <w:color w:val="000000" w:themeColor="text1"/>
                <w:sz w:val="22"/>
                <w:szCs w:val="22"/>
              </w:rPr>
              <w:t xml:space="preserve"> ve doktora öğrencileri için makale ve bildiri şartını sağladığını gösteren belgeleri</w:t>
            </w:r>
            <w:r w:rsidR="009614C4">
              <w:rPr>
                <w:color w:val="000000" w:themeColor="text1"/>
                <w:sz w:val="22"/>
                <w:szCs w:val="22"/>
              </w:rPr>
              <w:t xml:space="preserve"> </w:t>
            </w:r>
            <w:r w:rsidR="009614C4" w:rsidRPr="009614C4">
              <w:rPr>
                <w:color w:val="000000" w:themeColor="text1"/>
                <w:sz w:val="22"/>
                <w:szCs w:val="22"/>
              </w:rPr>
              <w:t>hazırlayıp imzalayarak danışmanına iletir.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FB36445" w14:textId="54D5E47E" w:rsidR="006671A7" w:rsidRPr="0097543B" w:rsidRDefault="006671A7" w:rsidP="005171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1A880F" w14:textId="77777777" w:rsid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14E24486" w14:textId="243508EA" w:rsidR="00F52C45" w:rsidRDefault="00F52C45" w:rsidP="00975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21A3B1F5" w14:textId="77777777" w:rsidR="00953D71" w:rsidRDefault="00953D71" w:rsidP="0097543B">
            <w:pPr>
              <w:jc w:val="both"/>
              <w:rPr>
                <w:sz w:val="22"/>
                <w:szCs w:val="22"/>
              </w:rPr>
            </w:pPr>
          </w:p>
          <w:p w14:paraId="476B8E70" w14:textId="1FEEB948" w:rsidR="00F52C45" w:rsidRDefault="00F52C45" w:rsidP="009754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2446B841" w14:textId="77777777" w:rsidR="00953D71" w:rsidRDefault="00953D71" w:rsidP="0097543B">
            <w:pPr>
              <w:jc w:val="both"/>
              <w:rPr>
                <w:sz w:val="22"/>
                <w:szCs w:val="22"/>
              </w:rPr>
            </w:pPr>
          </w:p>
          <w:p w14:paraId="04444B05" w14:textId="445BDAA3" w:rsidR="00F52C45" w:rsidRPr="0097543B" w:rsidRDefault="00F52C45" w:rsidP="0097543B">
            <w:pPr>
              <w:jc w:val="both"/>
              <w:rPr>
                <w:sz w:val="22"/>
                <w:szCs w:val="22"/>
              </w:rPr>
            </w:pPr>
          </w:p>
        </w:tc>
      </w:tr>
      <w:tr w:rsidR="00663977" w:rsidRPr="0097543B" w14:paraId="3DA6C713" w14:textId="77777777" w:rsidTr="002B0A5C">
        <w:trPr>
          <w:trHeight w:val="680"/>
        </w:trPr>
        <w:tc>
          <w:tcPr>
            <w:tcW w:w="956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E3C5B" w14:textId="77777777" w:rsidR="006671A7" w:rsidRDefault="006671A7" w:rsidP="006671A7">
            <w:pPr>
              <w:pStyle w:val="Standard"/>
              <w:ind w:left="720" w:right="-1134"/>
              <w:rPr>
                <w:sz w:val="22"/>
                <w:szCs w:val="22"/>
              </w:rPr>
            </w:pPr>
          </w:p>
          <w:p w14:paraId="29E92ABC" w14:textId="77777777" w:rsidR="005171EA" w:rsidRDefault="005171EA" w:rsidP="005171EA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 w:rsidRPr="00F91935">
              <w:rPr>
                <w:sz w:val="22"/>
                <w:szCs w:val="22"/>
              </w:rPr>
              <w:t>Tez (PDF)</w:t>
            </w:r>
          </w:p>
          <w:p w14:paraId="4B798CD7" w14:textId="5DC8230E" w:rsidR="00F91935" w:rsidRPr="00F91935" w:rsidRDefault="00F91935" w:rsidP="00F91935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 w:rsidRPr="00F91935">
              <w:rPr>
                <w:sz w:val="22"/>
                <w:szCs w:val="22"/>
              </w:rPr>
              <w:t>Tez Teslim Formu</w:t>
            </w:r>
          </w:p>
          <w:p w14:paraId="3264B66A" w14:textId="37580E3D" w:rsidR="00F91935" w:rsidRPr="00F91935" w:rsidRDefault="00F91935" w:rsidP="00F91935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 w:rsidRPr="00F91935">
              <w:rPr>
                <w:sz w:val="22"/>
                <w:szCs w:val="22"/>
              </w:rPr>
              <w:t>Tez Teslim Kontrol Formu</w:t>
            </w:r>
          </w:p>
          <w:p w14:paraId="620A638C" w14:textId="2D486621" w:rsidR="00FA7B77" w:rsidRPr="00F91935" w:rsidRDefault="00FA7B77" w:rsidP="00F91935">
            <w:pPr>
              <w:pStyle w:val="Standard"/>
              <w:numPr>
                <w:ilvl w:val="0"/>
                <w:numId w:val="1"/>
              </w:numPr>
              <w:ind w:right="-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Bildiri ve Makale Şartı (Doktora Öğrencileri için)</w:t>
            </w:r>
          </w:p>
          <w:p w14:paraId="79188B59" w14:textId="558D3380" w:rsidR="00663977" w:rsidRDefault="00663977" w:rsidP="00663977">
            <w:pPr>
              <w:jc w:val="both"/>
              <w:rPr>
                <w:sz w:val="22"/>
                <w:szCs w:val="22"/>
              </w:rPr>
            </w:pPr>
          </w:p>
        </w:tc>
      </w:tr>
      <w:tr w:rsidR="0097543B" w:rsidRPr="0097543B" w14:paraId="4C72B004" w14:textId="77777777" w:rsidTr="002020C9">
        <w:trPr>
          <w:trHeight w:val="680"/>
        </w:trPr>
        <w:tc>
          <w:tcPr>
            <w:tcW w:w="2122" w:type="dxa"/>
            <w:tcBorders>
              <w:top w:val="double" w:sz="4" w:space="0" w:color="auto"/>
              <w:left w:val="double" w:sz="4" w:space="0" w:color="auto"/>
            </w:tcBorders>
          </w:tcPr>
          <w:p w14:paraId="2738E25C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4C50B6BE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6702A0FD" w14:textId="2A6CC475" w:rsidR="000A22D9" w:rsidRPr="000F2F69" w:rsidRDefault="00F91935" w:rsidP="000A22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Tezin Kontrol Süreci</w:t>
            </w:r>
          </w:p>
          <w:p w14:paraId="6AE70444" w14:textId="5FFB249F" w:rsid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3B9B964C" w14:textId="31056BF8" w:rsidR="000A22D9" w:rsidRPr="0097543B" w:rsidRDefault="000A22D9" w:rsidP="0097543B">
            <w:pPr>
              <w:jc w:val="both"/>
              <w:rPr>
                <w:sz w:val="22"/>
                <w:szCs w:val="22"/>
              </w:rPr>
            </w:pPr>
          </w:p>
          <w:p w14:paraId="5AE1A32C" w14:textId="380BE6C1" w:rsidR="0097543B" w:rsidRPr="0097543B" w:rsidRDefault="006671A7" w:rsidP="0097543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BAC3C" wp14:editId="171380D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2540</wp:posOffset>
                      </wp:positionV>
                      <wp:extent cx="269875" cy="787400"/>
                      <wp:effectExtent l="19050" t="0" r="15875" b="3175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787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291E" id="Aşağı Ok 5" o:spid="_x0000_s1026" type="#_x0000_t67" style="position:absolute;margin-left:35pt;margin-top:.2pt;width:21.25pt;height: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" adj="17898" fillcolor="#5b9bd5 [3204]" strokecolor="#1f4d78 [1604]" strokeweight="1pt"/>
                  </w:pict>
                </mc:Fallback>
              </mc:AlternateContent>
            </w:r>
          </w:p>
          <w:p w14:paraId="1D3DA65A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61239C97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2E3B3B27" w14:textId="77777777" w:rsidR="0097543B" w:rsidRPr="0097543B" w:rsidRDefault="0097543B" w:rsidP="009754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double" w:sz="4" w:space="0" w:color="auto"/>
            </w:tcBorders>
          </w:tcPr>
          <w:p w14:paraId="110C45F4" w14:textId="77777777" w:rsidR="006671A7" w:rsidRDefault="006671A7" w:rsidP="00060D90">
            <w:pPr>
              <w:jc w:val="both"/>
              <w:rPr>
                <w:sz w:val="22"/>
                <w:szCs w:val="22"/>
              </w:rPr>
            </w:pPr>
          </w:p>
          <w:p w14:paraId="07E25BC7" w14:textId="2D53A794" w:rsidR="005171EA" w:rsidRDefault="005171EA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Öğrenci, ö</w:t>
            </w:r>
            <w:r w:rsidR="00134921">
              <w:rPr>
                <w:sz w:val="22"/>
                <w:szCs w:val="22"/>
              </w:rPr>
              <w:t>ğrenci işleri ve tez kontrol uzman</w:t>
            </w:r>
            <w:r w:rsidR="00421E28">
              <w:rPr>
                <w:sz w:val="22"/>
                <w:szCs w:val="22"/>
              </w:rPr>
              <w:t>ları</w:t>
            </w:r>
            <w:r w:rsidR="00134921">
              <w:rPr>
                <w:sz w:val="22"/>
                <w:szCs w:val="22"/>
              </w:rPr>
              <w:t xml:space="preserve"> tarafından</w:t>
            </w:r>
            <w:r w:rsidR="00421E28">
              <w:rPr>
                <w:sz w:val="22"/>
                <w:szCs w:val="22"/>
              </w:rPr>
              <w:t xml:space="preserve"> gerekli</w:t>
            </w:r>
            <w:r w:rsidR="00134921">
              <w:rPr>
                <w:sz w:val="22"/>
                <w:szCs w:val="22"/>
              </w:rPr>
              <w:t xml:space="preserve"> </w:t>
            </w:r>
            <w:r w:rsidR="00E67D14">
              <w:rPr>
                <w:sz w:val="22"/>
                <w:szCs w:val="22"/>
              </w:rPr>
              <w:t>kontroller</w:t>
            </w:r>
            <w:r w:rsidR="00421E28">
              <w:rPr>
                <w:sz w:val="22"/>
                <w:szCs w:val="22"/>
              </w:rPr>
              <w:t xml:space="preserve"> yapıldıktan sonra</w:t>
            </w:r>
            <w:r w:rsidR="00862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tezin onaylanıp onaylanmadığı</w:t>
            </w:r>
            <w:r w:rsidR="009B7A21">
              <w:rPr>
                <w:sz w:val="22"/>
                <w:szCs w:val="22"/>
              </w:rPr>
              <w:t>nı</w:t>
            </w:r>
            <w:r>
              <w:rPr>
                <w:sz w:val="22"/>
                <w:szCs w:val="22"/>
              </w:rPr>
              <w:t xml:space="preserve"> danışman öğretim üyesinden öğrenebilir.</w:t>
            </w:r>
          </w:p>
          <w:p w14:paraId="57470CA6" w14:textId="7D509E5F" w:rsidR="009F01FF" w:rsidRDefault="005171EA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2129">
              <w:rPr>
                <w:sz w:val="22"/>
                <w:szCs w:val="22"/>
              </w:rPr>
              <w:t>naylanan</w:t>
            </w:r>
            <w:r w:rsidR="00E67D14">
              <w:rPr>
                <w:sz w:val="22"/>
                <w:szCs w:val="22"/>
              </w:rPr>
              <w:t xml:space="preserve"> </w:t>
            </w:r>
            <w:r w:rsidR="00E67D14" w:rsidRPr="005171EA">
              <w:rPr>
                <w:sz w:val="22"/>
                <w:szCs w:val="22"/>
              </w:rPr>
              <w:t>te</w:t>
            </w:r>
            <w:r w:rsidR="00E67D14" w:rsidRPr="005171EA">
              <w:rPr>
                <w:color w:val="000000" w:themeColor="text1"/>
                <w:sz w:val="22"/>
                <w:szCs w:val="22"/>
              </w:rPr>
              <w:t>z</w:t>
            </w:r>
            <w:r>
              <w:rPr>
                <w:color w:val="000000" w:themeColor="text1"/>
                <w:sz w:val="22"/>
                <w:szCs w:val="22"/>
              </w:rPr>
              <w:t>le ilgili işlemler devam ederken düzeltme istenen</w:t>
            </w:r>
            <w:r w:rsidR="00557E93" w:rsidRPr="006671A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t</w:t>
            </w:r>
            <w:r w:rsidR="00862129">
              <w:rPr>
                <w:sz w:val="22"/>
                <w:szCs w:val="22"/>
              </w:rPr>
              <w:t xml:space="preserve">ezde </w:t>
            </w:r>
            <w:r>
              <w:rPr>
                <w:sz w:val="22"/>
                <w:szCs w:val="22"/>
              </w:rPr>
              <w:t>ise</w:t>
            </w:r>
            <w:r w:rsidR="00862129">
              <w:rPr>
                <w:sz w:val="22"/>
                <w:szCs w:val="22"/>
              </w:rPr>
              <w:t xml:space="preserve"> 10</w:t>
            </w:r>
            <w:r w:rsidR="00E67D14">
              <w:rPr>
                <w:sz w:val="22"/>
                <w:szCs w:val="22"/>
              </w:rPr>
              <w:t xml:space="preserve"> iş günü içerisinde düzelt</w:t>
            </w:r>
            <w:r>
              <w:rPr>
                <w:sz w:val="22"/>
                <w:szCs w:val="22"/>
              </w:rPr>
              <w:t>melerin tamamlanıp</w:t>
            </w:r>
            <w:r w:rsidR="00E67D14">
              <w:rPr>
                <w:sz w:val="22"/>
                <w:szCs w:val="22"/>
              </w:rPr>
              <w:t xml:space="preserve"> gönderilmesi istenir. </w:t>
            </w:r>
          </w:p>
          <w:p w14:paraId="72103A5A" w14:textId="6D38AFB6" w:rsidR="0097543B" w:rsidRPr="009B7A21" w:rsidRDefault="005171EA" w:rsidP="00060D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7A21">
              <w:rPr>
                <w:sz w:val="22"/>
                <w:szCs w:val="22"/>
              </w:rPr>
              <w:t>Öğrenci,</w:t>
            </w:r>
            <w:r w:rsidR="009B7A21">
              <w:rPr>
                <w:sz w:val="22"/>
                <w:szCs w:val="22"/>
              </w:rPr>
              <w:t xml:space="preserve"> </w:t>
            </w:r>
            <w:r w:rsidRPr="009B7A21">
              <w:rPr>
                <w:sz w:val="22"/>
                <w:szCs w:val="22"/>
              </w:rPr>
              <w:t xml:space="preserve">düzeltme istenen tezde tez kontrol uzmanlarının raporuna göre </w:t>
            </w:r>
            <w:r w:rsidR="009B7A21">
              <w:rPr>
                <w:sz w:val="22"/>
                <w:szCs w:val="22"/>
              </w:rPr>
              <w:t xml:space="preserve">gerekli </w:t>
            </w:r>
            <w:r w:rsidRPr="009B7A21">
              <w:rPr>
                <w:sz w:val="22"/>
                <w:szCs w:val="22"/>
              </w:rPr>
              <w:t xml:space="preserve">düzeltmeleri </w:t>
            </w:r>
            <w:r w:rsidR="009B7A21">
              <w:rPr>
                <w:sz w:val="22"/>
                <w:szCs w:val="22"/>
              </w:rPr>
              <w:t>yaptıktan sonra ilk aşamaya göre tezini tekrar danışman öğretim üyesine gönderir.</w:t>
            </w:r>
          </w:p>
          <w:p w14:paraId="31590908" w14:textId="1B7FA152" w:rsidR="00301875" w:rsidRPr="0097543B" w:rsidRDefault="00301875" w:rsidP="009F01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uble" w:sz="4" w:space="0" w:color="auto"/>
              <w:right w:val="double" w:sz="4" w:space="0" w:color="auto"/>
            </w:tcBorders>
          </w:tcPr>
          <w:p w14:paraId="3FBC44C8" w14:textId="77777777" w:rsidR="0097543B" w:rsidRDefault="0097543B" w:rsidP="0097543B">
            <w:pPr>
              <w:jc w:val="both"/>
              <w:rPr>
                <w:sz w:val="22"/>
                <w:szCs w:val="22"/>
              </w:rPr>
            </w:pPr>
          </w:p>
          <w:p w14:paraId="0D2B5E45" w14:textId="7C6F2531" w:rsidR="00CC2752" w:rsidRDefault="00CC2752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4EF2D1F5" w14:textId="77777777" w:rsidR="00CC2752" w:rsidRDefault="00CC2752" w:rsidP="00060D90">
            <w:pPr>
              <w:jc w:val="both"/>
              <w:rPr>
                <w:sz w:val="22"/>
                <w:szCs w:val="22"/>
              </w:rPr>
            </w:pPr>
          </w:p>
          <w:p w14:paraId="1BF62FC2" w14:textId="701C6A6A" w:rsidR="00060D90" w:rsidRDefault="00060D90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5E466B15" w14:textId="77777777" w:rsidR="00953D71" w:rsidRDefault="00953D71" w:rsidP="00060D90">
            <w:pPr>
              <w:jc w:val="both"/>
              <w:rPr>
                <w:sz w:val="22"/>
                <w:szCs w:val="22"/>
              </w:rPr>
            </w:pPr>
          </w:p>
          <w:p w14:paraId="6B5BF296" w14:textId="77777777" w:rsidR="00060D90" w:rsidRDefault="00862129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Kontrol Uzmanı</w:t>
            </w:r>
          </w:p>
          <w:p w14:paraId="7618D160" w14:textId="77777777" w:rsidR="00862129" w:rsidRDefault="00862129" w:rsidP="00060D90">
            <w:pPr>
              <w:jc w:val="both"/>
              <w:rPr>
                <w:sz w:val="22"/>
                <w:szCs w:val="22"/>
              </w:rPr>
            </w:pPr>
          </w:p>
          <w:p w14:paraId="72A559CB" w14:textId="7665247D" w:rsidR="00862129" w:rsidRPr="0097543B" w:rsidRDefault="00862129" w:rsidP="00060D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İşleri</w:t>
            </w:r>
          </w:p>
        </w:tc>
      </w:tr>
      <w:tr w:rsidR="001F0D09" w:rsidRPr="0097543B" w14:paraId="704A6D2A" w14:textId="77777777" w:rsidTr="002020C9">
        <w:trPr>
          <w:trHeight w:val="650"/>
        </w:trPr>
        <w:tc>
          <w:tcPr>
            <w:tcW w:w="2122" w:type="dxa"/>
            <w:tcBorders>
              <w:top w:val="single" w:sz="4" w:space="0" w:color="auto"/>
            </w:tcBorders>
          </w:tcPr>
          <w:p w14:paraId="1EB50ED2" w14:textId="77777777" w:rsidR="00217F99" w:rsidRDefault="00217F99" w:rsidP="00EA3E84">
            <w:pPr>
              <w:jc w:val="center"/>
              <w:rPr>
                <w:sz w:val="22"/>
                <w:szCs w:val="22"/>
              </w:rPr>
            </w:pPr>
          </w:p>
          <w:p w14:paraId="23064D15" w14:textId="305F2556" w:rsidR="001F0D09" w:rsidRPr="000F2F69" w:rsidRDefault="00B84F6D" w:rsidP="000F2F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Süreci</w:t>
            </w:r>
          </w:p>
          <w:p w14:paraId="43C7DA59" w14:textId="4A844944" w:rsidR="00217F99" w:rsidRDefault="00B84F6D" w:rsidP="00EA3E8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AECA30" wp14:editId="759D8D4F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67310</wp:posOffset>
                      </wp:positionV>
                      <wp:extent cx="270344" cy="552450"/>
                      <wp:effectExtent l="19050" t="0" r="15875" b="3810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552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46202" id="Aşağı Ok 10" o:spid="_x0000_s1026" type="#_x0000_t67" style="position:absolute;margin-left:38.25pt;margin-top:5.3pt;width:21.3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" adj="16315" fillcolor="#5b9bd5 [3204]" strokecolor="#1f4d78 [1604]" strokeweight="1pt"/>
                  </w:pict>
                </mc:Fallback>
              </mc:AlternateContent>
            </w:r>
          </w:p>
          <w:p w14:paraId="65105941" w14:textId="569C7012" w:rsidR="00217F99" w:rsidRDefault="00217F99" w:rsidP="00EA3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14:paraId="0289FE1F" w14:textId="77777777" w:rsidR="006671A7" w:rsidRDefault="006671A7" w:rsidP="00B84F6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3CF30C" w14:textId="040CDFA9" w:rsidR="00140F88" w:rsidRPr="00B84F6D" w:rsidRDefault="00F44D75" w:rsidP="00F44D7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Öğrenci, </w:t>
            </w:r>
            <w:r w:rsidR="009B7A21">
              <w:rPr>
                <w:color w:val="000000" w:themeColor="text1"/>
                <w:sz w:val="22"/>
                <w:szCs w:val="22"/>
              </w:rPr>
              <w:t xml:space="preserve">Enstitü ve/veya danışman tarafından </w:t>
            </w:r>
            <w:r>
              <w:rPr>
                <w:color w:val="000000" w:themeColor="text1"/>
                <w:sz w:val="22"/>
                <w:szCs w:val="22"/>
              </w:rPr>
              <w:t xml:space="preserve">bildirilen yerde, tarihte ve saatte tez savunma sınavına girer </w:t>
            </w:r>
          </w:p>
        </w:tc>
        <w:tc>
          <w:tcPr>
            <w:tcW w:w="2566" w:type="dxa"/>
            <w:tcBorders>
              <w:top w:val="single" w:sz="4" w:space="0" w:color="auto"/>
            </w:tcBorders>
          </w:tcPr>
          <w:p w14:paraId="6544C03F" w14:textId="77777777" w:rsidR="006671A7" w:rsidRDefault="006671A7" w:rsidP="00EA3E84">
            <w:pPr>
              <w:jc w:val="both"/>
              <w:rPr>
                <w:sz w:val="22"/>
                <w:szCs w:val="22"/>
              </w:rPr>
            </w:pPr>
          </w:p>
          <w:p w14:paraId="2044E46F" w14:textId="02E6A496" w:rsidR="001F0D09" w:rsidRDefault="00D876F9" w:rsidP="00EA3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2F098909" w14:textId="77777777" w:rsidR="00953D71" w:rsidRDefault="00953D71" w:rsidP="00C20C1D">
            <w:pPr>
              <w:jc w:val="both"/>
              <w:rPr>
                <w:sz w:val="22"/>
                <w:szCs w:val="22"/>
              </w:rPr>
            </w:pPr>
          </w:p>
          <w:p w14:paraId="20F00BB6" w14:textId="1BDAF5A3" w:rsidR="00C20C1D" w:rsidRDefault="00C20C1D" w:rsidP="00C20C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3A0E401D" w14:textId="77777777" w:rsidR="00953D71" w:rsidRDefault="00953D71" w:rsidP="00C20C1D">
            <w:pPr>
              <w:jc w:val="both"/>
              <w:rPr>
                <w:sz w:val="22"/>
                <w:szCs w:val="22"/>
              </w:rPr>
            </w:pPr>
          </w:p>
          <w:p w14:paraId="55879D74" w14:textId="77777777" w:rsidR="00953D71" w:rsidRDefault="00953D71" w:rsidP="00EA3E84">
            <w:pPr>
              <w:jc w:val="both"/>
              <w:rPr>
                <w:sz w:val="22"/>
                <w:szCs w:val="22"/>
              </w:rPr>
            </w:pPr>
          </w:p>
          <w:p w14:paraId="34670C2A" w14:textId="7561C106" w:rsidR="00217F99" w:rsidRDefault="00217F99" w:rsidP="00EA3E84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3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819"/>
        <w:gridCol w:w="2552"/>
      </w:tblGrid>
      <w:tr w:rsidR="002B0A5C" w14:paraId="77179E02" w14:textId="77777777" w:rsidTr="00097AD4">
        <w:trPr>
          <w:trHeight w:val="65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2FD611A" w14:textId="77777777" w:rsidR="002B0A5C" w:rsidRDefault="002B0A5C" w:rsidP="002B0A5C">
            <w:pPr>
              <w:jc w:val="center"/>
              <w:rPr>
                <w:sz w:val="22"/>
                <w:szCs w:val="22"/>
              </w:rPr>
            </w:pPr>
          </w:p>
          <w:p w14:paraId="5D82F517" w14:textId="77777777" w:rsidR="002B0A5C" w:rsidRDefault="002B0A5C" w:rsidP="002B0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Sonrası</w:t>
            </w:r>
          </w:p>
          <w:p w14:paraId="04015A9C" w14:textId="77777777" w:rsidR="002B0A5C" w:rsidRPr="000F2F69" w:rsidRDefault="002B0A5C" w:rsidP="002B0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(Başarılı Öğrenciler için)</w:t>
            </w:r>
          </w:p>
          <w:p w14:paraId="42FDD1B0" w14:textId="77777777" w:rsidR="002B0A5C" w:rsidRDefault="002B0A5C" w:rsidP="002B0A5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15B0AE" wp14:editId="3D95B66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147320</wp:posOffset>
                      </wp:positionV>
                      <wp:extent cx="270344" cy="514350"/>
                      <wp:effectExtent l="19050" t="0" r="15875" b="38100"/>
                      <wp:wrapNone/>
                      <wp:docPr id="8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514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F94AD" id="Aşağı Ok 10" o:spid="_x0000_s1026" type="#_x0000_t67" style="position:absolute;margin-left:36.85pt;margin-top:11.6pt;width:21.3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" adj="15923" fillcolor="#5b9bd5 [3204]" strokecolor="#1f4d78 [1604]" strokeweight="1pt"/>
                  </w:pict>
                </mc:Fallback>
              </mc:AlternateContent>
            </w:r>
          </w:p>
          <w:p w14:paraId="1E621D90" w14:textId="77777777" w:rsidR="002B0A5C" w:rsidRDefault="002B0A5C" w:rsidP="002B0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3514E1DF" w14:textId="77777777" w:rsidR="002B0A5C" w:rsidRDefault="002B0A5C" w:rsidP="002B0A5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2A0991" w14:textId="4C85ACF0" w:rsidR="006671A7" w:rsidRPr="0099144A" w:rsidRDefault="002B0A5C" w:rsidP="00F8318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3181">
              <w:rPr>
                <w:color w:val="000000" w:themeColor="text1"/>
                <w:sz w:val="22"/>
                <w:szCs w:val="22"/>
              </w:rPr>
              <w:t xml:space="preserve">Tez savunma tarihinden itibaren 1 ay içerisinde 1 adet ciltli tez, tezin </w:t>
            </w:r>
            <w:proofErr w:type="spellStart"/>
            <w:r w:rsidRPr="00F83181">
              <w:rPr>
                <w:color w:val="000000" w:themeColor="text1"/>
                <w:sz w:val="22"/>
                <w:szCs w:val="22"/>
              </w:rPr>
              <w:t>pdf</w:t>
            </w:r>
            <w:proofErr w:type="spellEnd"/>
            <w:r w:rsidRPr="00F83181">
              <w:rPr>
                <w:color w:val="000000" w:themeColor="text1"/>
                <w:sz w:val="22"/>
                <w:szCs w:val="22"/>
              </w:rPr>
              <w:t xml:space="preserve"> formatında yüklü olduğu 1 adet CD</w:t>
            </w:r>
            <w:r w:rsidR="00F83181" w:rsidRPr="00F83181">
              <w:rPr>
                <w:color w:val="000000" w:themeColor="text1"/>
                <w:sz w:val="22"/>
                <w:szCs w:val="22"/>
              </w:rPr>
              <w:t xml:space="preserve"> (</w:t>
            </w:r>
            <w:r w:rsidR="00F83181" w:rsidRPr="00F83181">
              <w:t>Türkçe Özet, İngilizce Özet, Tezin Tamamı</w:t>
            </w:r>
            <w:r w:rsidR="00F83181">
              <w:t>)</w:t>
            </w:r>
            <w:r w:rsidRPr="00F8318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83181">
              <w:rPr>
                <w:color w:val="000000" w:themeColor="text1"/>
                <w:sz w:val="22"/>
                <w:szCs w:val="22"/>
              </w:rPr>
              <w:t>“</w:t>
            </w:r>
            <w:r w:rsidRPr="00F83181">
              <w:t>Tezi Başarılı Bulunan Öğrenciler İçin Tez Teslim Tutanağı</w:t>
            </w:r>
            <w:r w:rsidR="00F83181">
              <w:t>”</w:t>
            </w:r>
            <w:r w:rsidR="00690527" w:rsidRPr="00F83181">
              <w:t>, YÖK Tez Veri Giriş Formu, Mezun Bilgi Formu</w:t>
            </w:r>
            <w:r w:rsidRPr="00F83181">
              <w:t xml:space="preserve"> ve </w:t>
            </w:r>
            <w:r w:rsidR="00690527" w:rsidRPr="00F83181">
              <w:t>Ö</w:t>
            </w:r>
            <w:r w:rsidRPr="00F83181">
              <w:t xml:space="preserve">ğrenci </w:t>
            </w:r>
            <w:r w:rsidR="00690527" w:rsidRPr="00F83181">
              <w:t>K</w:t>
            </w:r>
            <w:r w:rsidRPr="00F83181">
              <w:t xml:space="preserve">imlik </w:t>
            </w:r>
            <w:r w:rsidR="00690527" w:rsidRPr="00F83181">
              <w:t>K</w:t>
            </w:r>
            <w:r w:rsidRPr="00F83181">
              <w:t xml:space="preserve">artı ile beraber </w:t>
            </w:r>
            <w:r w:rsidR="00A04F46" w:rsidRPr="00F83181">
              <w:t xml:space="preserve">öğrenci tarafından </w:t>
            </w:r>
            <w:r w:rsidRPr="00F83181">
              <w:t xml:space="preserve">enstitüye teslim edilir. </w:t>
            </w:r>
            <w:r w:rsidR="00D876F9" w:rsidRPr="00F83181">
              <w:t>Yönetim Kurulu onayı sonrasında öğrenci mezun olmaya hak kazanır</w:t>
            </w:r>
            <w:r w:rsidR="00F83181"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BDEC8C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2BD6B99D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679B9892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5738FF64" w14:textId="087B97E9" w:rsidR="002B0A5C" w:rsidRDefault="002B0A5C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087F8483" w14:textId="1F0B5847" w:rsidR="00690527" w:rsidRDefault="00690527" w:rsidP="002B0A5C">
            <w:pPr>
              <w:jc w:val="both"/>
              <w:rPr>
                <w:sz w:val="22"/>
                <w:szCs w:val="22"/>
              </w:rPr>
            </w:pPr>
          </w:p>
          <w:p w14:paraId="11466899" w14:textId="6F66C812" w:rsidR="00690527" w:rsidRDefault="00690527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İşleri</w:t>
            </w:r>
          </w:p>
          <w:p w14:paraId="55164E61" w14:textId="53C9C91C" w:rsidR="00D876F9" w:rsidRDefault="00D876F9" w:rsidP="002B0A5C">
            <w:pPr>
              <w:jc w:val="both"/>
              <w:rPr>
                <w:sz w:val="22"/>
                <w:szCs w:val="22"/>
              </w:rPr>
            </w:pPr>
          </w:p>
          <w:p w14:paraId="7F352A42" w14:textId="0C8AC9AD" w:rsidR="00D876F9" w:rsidRDefault="00D876F9" w:rsidP="002B0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Enstitü Yönetim Kurulu</w:t>
            </w:r>
          </w:p>
          <w:p w14:paraId="40AA7DD0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67A97046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  <w:p w14:paraId="6A4513DB" w14:textId="77777777" w:rsidR="002B0A5C" w:rsidRDefault="002B0A5C" w:rsidP="002B0A5C">
            <w:pPr>
              <w:jc w:val="both"/>
              <w:rPr>
                <w:sz w:val="22"/>
                <w:szCs w:val="22"/>
              </w:rPr>
            </w:pPr>
          </w:p>
        </w:tc>
      </w:tr>
      <w:tr w:rsidR="002B0A5C" w14:paraId="2193DB18" w14:textId="77777777" w:rsidTr="006E0377">
        <w:trPr>
          <w:trHeight w:val="650"/>
        </w:trPr>
        <w:tc>
          <w:tcPr>
            <w:tcW w:w="9493" w:type="dxa"/>
            <w:gridSpan w:val="3"/>
            <w:tcBorders>
              <w:top w:val="single" w:sz="4" w:space="0" w:color="auto"/>
            </w:tcBorders>
          </w:tcPr>
          <w:p w14:paraId="5D10108E" w14:textId="77777777" w:rsidR="006671A7" w:rsidRDefault="006671A7" w:rsidP="006671A7">
            <w:pPr>
              <w:pStyle w:val="ListeParagraf"/>
              <w:jc w:val="both"/>
              <w:rPr>
                <w:sz w:val="22"/>
                <w:szCs w:val="22"/>
              </w:rPr>
            </w:pPr>
          </w:p>
          <w:p w14:paraId="2ADD1C6F" w14:textId="4DA29F94" w:rsidR="002B0A5C" w:rsidRDefault="002B0A5C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Tezi Başarılı Bulunan Öğrenciler için Tez Teslim Tutanağı</w:t>
            </w:r>
            <w:r w:rsidR="00F83181">
              <w:rPr>
                <w:sz w:val="22"/>
                <w:szCs w:val="22"/>
              </w:rPr>
              <w:t xml:space="preserve"> (Öğrenci ve Danışman imzalı)</w:t>
            </w:r>
          </w:p>
          <w:p w14:paraId="602C5EEB" w14:textId="26750F48" w:rsidR="002B0A5C" w:rsidRDefault="00D46CCB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Adet </w:t>
            </w:r>
            <w:r w:rsidR="00690527">
              <w:rPr>
                <w:sz w:val="22"/>
                <w:szCs w:val="22"/>
              </w:rPr>
              <w:t>Ciltli Tez</w:t>
            </w:r>
            <w:r w:rsidR="00F83181">
              <w:rPr>
                <w:sz w:val="22"/>
                <w:szCs w:val="22"/>
              </w:rPr>
              <w:t xml:space="preserve"> (Tez onay sayfası ıslak imzalı olarak eklenmesi gerekmektedir.)</w:t>
            </w:r>
          </w:p>
          <w:p w14:paraId="7D8F5A74" w14:textId="7FB392D5" w:rsidR="00690527" w:rsidRDefault="00690527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CD</w:t>
            </w:r>
            <w:r w:rsidR="00F83181">
              <w:rPr>
                <w:sz w:val="22"/>
                <w:szCs w:val="22"/>
              </w:rPr>
              <w:t xml:space="preserve"> (Tez Onay Sayfasının imzasız olarak eklenmesi gerekmektedir.</w:t>
            </w:r>
            <w:r w:rsidR="00D46CCB">
              <w:rPr>
                <w:sz w:val="22"/>
                <w:szCs w:val="22"/>
              </w:rPr>
              <w:t>)</w:t>
            </w:r>
          </w:p>
          <w:p w14:paraId="35C8D961" w14:textId="2136A30F" w:rsidR="00690527" w:rsidRDefault="00690527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YÖK Tez Veri Giriş Formu</w:t>
            </w:r>
            <w:r w:rsidR="00F83181">
              <w:rPr>
                <w:sz w:val="22"/>
                <w:szCs w:val="22"/>
              </w:rPr>
              <w:t xml:space="preserve"> </w:t>
            </w:r>
            <w:proofErr w:type="gramStart"/>
            <w:r w:rsidR="00F83181">
              <w:rPr>
                <w:sz w:val="22"/>
                <w:szCs w:val="22"/>
              </w:rPr>
              <w:t>(</w:t>
            </w:r>
            <w:r w:rsidR="00F83181">
              <w:t xml:space="preserve"> </w:t>
            </w:r>
            <w:r w:rsidR="00F83181" w:rsidRPr="00F83181">
              <w:rPr>
                <w:sz w:val="22"/>
                <w:szCs w:val="22"/>
              </w:rPr>
              <w:t>https://tez.yok.gov.tr/UlusalTezMerkezi/</w:t>
            </w:r>
            <w:proofErr w:type="gramEnd"/>
            <w:r w:rsidR="00F83181">
              <w:rPr>
                <w:sz w:val="22"/>
                <w:szCs w:val="22"/>
              </w:rPr>
              <w:t>)</w:t>
            </w:r>
          </w:p>
          <w:p w14:paraId="41EE49A7" w14:textId="1A2148CF" w:rsidR="00690527" w:rsidRDefault="00690527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 Bilgi Formu</w:t>
            </w:r>
            <w:r w:rsidR="00F83181">
              <w:rPr>
                <w:sz w:val="22"/>
                <w:szCs w:val="22"/>
              </w:rPr>
              <w:t xml:space="preserve"> </w:t>
            </w:r>
            <w:proofErr w:type="gramStart"/>
            <w:r w:rsidR="00F83181">
              <w:rPr>
                <w:sz w:val="22"/>
                <w:szCs w:val="22"/>
              </w:rPr>
              <w:t>(</w:t>
            </w:r>
            <w:r w:rsidR="00F83181">
              <w:t xml:space="preserve"> </w:t>
            </w:r>
            <w:r w:rsidR="00F83181" w:rsidRPr="00F83181">
              <w:rPr>
                <w:sz w:val="22"/>
                <w:szCs w:val="22"/>
              </w:rPr>
              <w:t>https://mezun.deu.edu.tr/mezun-bilgi-formu/</w:t>
            </w:r>
            <w:proofErr w:type="gramEnd"/>
            <w:r w:rsidR="00F83181">
              <w:rPr>
                <w:sz w:val="22"/>
                <w:szCs w:val="22"/>
              </w:rPr>
              <w:t>)</w:t>
            </w:r>
          </w:p>
          <w:p w14:paraId="6808F520" w14:textId="3839F682" w:rsidR="006671A7" w:rsidRDefault="00A04F46" w:rsidP="00D27884">
            <w:pPr>
              <w:pStyle w:val="ListeParagraf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6671A7">
              <w:rPr>
                <w:sz w:val="22"/>
                <w:szCs w:val="22"/>
              </w:rPr>
              <w:t>Öğrenci Kimlik Kartı</w:t>
            </w:r>
          </w:p>
          <w:p w14:paraId="3BCEAD62" w14:textId="7F3535D2" w:rsidR="00D27884" w:rsidRDefault="00D27884" w:rsidP="00D27884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>Yabancı uyruklu öğrenciler ‘Türkiye Mezunlar Bilgi Formu’</w:t>
            </w:r>
            <w:r>
              <w:t xml:space="preserve"> nu</w:t>
            </w:r>
            <w:r>
              <w:t xml:space="preserve"> doldurup öğrenci işleri personeline teslim </w:t>
            </w:r>
            <w:proofErr w:type="gramStart"/>
            <w:r>
              <w:t>ed</w:t>
            </w:r>
            <w:r>
              <w:t>er</w:t>
            </w:r>
            <w:r>
              <w:t>.(</w:t>
            </w:r>
            <w:proofErr w:type="gramEnd"/>
            <w:r w:rsidRPr="00E12446">
              <w:t xml:space="preserve"> https://www.turkiyemezunlari.gov.tr/</w:t>
            </w:r>
            <w:r>
              <w:t>)</w:t>
            </w:r>
          </w:p>
          <w:p w14:paraId="22B2AE1F" w14:textId="77777777" w:rsidR="00D27884" w:rsidRPr="006671A7" w:rsidRDefault="00D27884" w:rsidP="00D27884">
            <w:pPr>
              <w:pStyle w:val="ListeParagraf"/>
              <w:jc w:val="both"/>
              <w:rPr>
                <w:sz w:val="22"/>
                <w:szCs w:val="22"/>
              </w:rPr>
            </w:pPr>
          </w:p>
          <w:p w14:paraId="322DC964" w14:textId="50D7208F" w:rsidR="006671A7" w:rsidRPr="002B0A5C" w:rsidRDefault="006671A7" w:rsidP="006671A7">
            <w:pPr>
              <w:pStyle w:val="ListeParagraf"/>
              <w:jc w:val="both"/>
              <w:rPr>
                <w:sz w:val="22"/>
                <w:szCs w:val="22"/>
              </w:rPr>
            </w:pPr>
          </w:p>
        </w:tc>
      </w:tr>
      <w:tr w:rsidR="002B0A5C" w14:paraId="692E9B1F" w14:textId="77777777" w:rsidTr="00097AD4">
        <w:trPr>
          <w:trHeight w:val="65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C5577DD" w14:textId="77777777" w:rsidR="002B0A5C" w:rsidRDefault="002B0A5C" w:rsidP="00C01640">
            <w:pPr>
              <w:jc w:val="center"/>
              <w:rPr>
                <w:sz w:val="22"/>
                <w:szCs w:val="22"/>
              </w:rPr>
            </w:pPr>
          </w:p>
          <w:p w14:paraId="55E445A1" w14:textId="77777777" w:rsidR="002B0A5C" w:rsidRDefault="002B0A5C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Sonrası</w:t>
            </w:r>
          </w:p>
          <w:p w14:paraId="3150245B" w14:textId="6CB3619C" w:rsidR="002B0A5C" w:rsidRPr="000F2F69" w:rsidRDefault="002B0A5C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(Başarısız Öğrenciler için)</w:t>
            </w:r>
          </w:p>
          <w:p w14:paraId="6A8F7BFE" w14:textId="38B48AB1" w:rsidR="002B0A5C" w:rsidRDefault="00D46CCB" w:rsidP="00C0164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D58A0A" wp14:editId="176CCDE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41910</wp:posOffset>
                      </wp:positionV>
                      <wp:extent cx="209550" cy="238125"/>
                      <wp:effectExtent l="19050" t="0" r="19050" b="47625"/>
                      <wp:wrapNone/>
                      <wp:docPr id="9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22376" id="Aşağı Ok 10" o:spid="_x0000_s1026" type="#_x0000_t67" style="position:absolute;margin-left:34.5pt;margin-top:3.3pt;width:1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" adj="12096" fillcolor="#5b9bd5 [3204]" strokecolor="#1f4d78 [1604]" strokeweight="1pt"/>
                  </w:pict>
                </mc:Fallback>
              </mc:AlternateContent>
            </w:r>
          </w:p>
          <w:p w14:paraId="1D949D50" w14:textId="77777777" w:rsidR="002B0A5C" w:rsidRDefault="002B0A5C" w:rsidP="00C01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963B7F6" w14:textId="77777777" w:rsidR="002B0A5C" w:rsidRDefault="002B0A5C" w:rsidP="00C01640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1955786" w14:textId="3FFA9438" w:rsidR="00A04F46" w:rsidRPr="00A04F46" w:rsidRDefault="002B0A5C" w:rsidP="00C01640">
            <w:pPr>
              <w:jc w:val="both"/>
              <w:rPr>
                <w:sz w:val="22"/>
                <w:szCs w:val="22"/>
              </w:rPr>
            </w:pPr>
            <w:r w:rsidRPr="00895B08">
              <w:rPr>
                <w:sz w:val="22"/>
                <w:szCs w:val="22"/>
              </w:rPr>
              <w:t xml:space="preserve">Tezi, jüri tarafından başarısız bulunarak reddedilen öğrencinin </w:t>
            </w:r>
            <w:r w:rsidR="00FB647D">
              <w:rPr>
                <w:sz w:val="22"/>
                <w:szCs w:val="22"/>
              </w:rPr>
              <w:t xml:space="preserve">Yönetim kurulunun değerlendirmesi sonucunda </w:t>
            </w:r>
            <w:r w:rsidR="00D876F9">
              <w:rPr>
                <w:sz w:val="22"/>
                <w:szCs w:val="22"/>
              </w:rPr>
              <w:t>kaydı silinir.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8F1709" w14:textId="77777777" w:rsidR="002B0A5C" w:rsidRDefault="002B0A5C" w:rsidP="00C01640">
            <w:pPr>
              <w:jc w:val="both"/>
              <w:rPr>
                <w:sz w:val="22"/>
                <w:szCs w:val="22"/>
              </w:rPr>
            </w:pPr>
          </w:p>
          <w:p w14:paraId="41544338" w14:textId="0CE78304" w:rsidR="002B0A5C" w:rsidRDefault="002B0A5C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622E6BC3" w14:textId="29E913EC" w:rsidR="00A04F46" w:rsidRDefault="00A04F46" w:rsidP="00C01640">
            <w:pPr>
              <w:jc w:val="both"/>
              <w:rPr>
                <w:sz w:val="22"/>
                <w:szCs w:val="22"/>
              </w:rPr>
            </w:pPr>
          </w:p>
          <w:p w14:paraId="63EF01E9" w14:textId="760CF881" w:rsidR="002B0A5C" w:rsidRDefault="00FB647D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Enstitü Yönetim Kurulu</w:t>
            </w:r>
          </w:p>
          <w:p w14:paraId="50A1C5D0" w14:textId="24120FA5" w:rsidR="00FB647D" w:rsidRDefault="00FB647D" w:rsidP="00C01640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122"/>
        <w:gridCol w:w="4819"/>
        <w:gridCol w:w="2552"/>
      </w:tblGrid>
      <w:tr w:rsidR="00A04F46" w14:paraId="0439D506" w14:textId="77777777" w:rsidTr="00236BAD">
        <w:trPr>
          <w:trHeight w:val="650"/>
        </w:trPr>
        <w:tc>
          <w:tcPr>
            <w:tcW w:w="2122" w:type="dxa"/>
          </w:tcPr>
          <w:p w14:paraId="17EBDD9D" w14:textId="77777777" w:rsidR="00D46CCB" w:rsidRDefault="00D46CCB" w:rsidP="00C01640">
            <w:pPr>
              <w:jc w:val="center"/>
              <w:rPr>
                <w:b/>
                <w:sz w:val="22"/>
                <w:szCs w:val="22"/>
              </w:rPr>
            </w:pPr>
          </w:p>
          <w:p w14:paraId="4B06FC59" w14:textId="01398D3C" w:rsidR="00A04F46" w:rsidRDefault="00A04F46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Savunma Sonrası</w:t>
            </w:r>
          </w:p>
          <w:p w14:paraId="660BAED5" w14:textId="77777777" w:rsidR="00A04F46" w:rsidRPr="000F2F69" w:rsidRDefault="00A04F46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(Düzeltme Alan Öğrenci için)</w:t>
            </w:r>
          </w:p>
          <w:p w14:paraId="693F0CAD" w14:textId="06B2B9A0" w:rsidR="00A04F46" w:rsidRDefault="00A04F46" w:rsidP="00C01640">
            <w:pPr>
              <w:jc w:val="center"/>
              <w:rPr>
                <w:sz w:val="22"/>
                <w:szCs w:val="22"/>
              </w:rPr>
            </w:pPr>
          </w:p>
          <w:p w14:paraId="32D626E2" w14:textId="1187E800" w:rsidR="00A04F46" w:rsidRDefault="00A04F46" w:rsidP="00C0164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E0885" wp14:editId="7E8DC84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40005</wp:posOffset>
                      </wp:positionV>
                      <wp:extent cx="270344" cy="704850"/>
                      <wp:effectExtent l="19050" t="0" r="34925" b="38100"/>
                      <wp:wrapNone/>
                      <wp:docPr id="11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704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F4668" id="Aşağı Ok 10" o:spid="_x0000_s1026" type="#_x0000_t67" style="position:absolute;margin-left:36pt;margin-top:3.15pt;width:21.3pt;height:5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" adj="1745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819" w:type="dxa"/>
          </w:tcPr>
          <w:p w14:paraId="25C34FD1" w14:textId="32600404" w:rsidR="00D46CCB" w:rsidRDefault="00D46CCB" w:rsidP="00C01640">
            <w:pPr>
              <w:jc w:val="both"/>
            </w:pPr>
          </w:p>
          <w:p w14:paraId="1BED8EB6" w14:textId="1D202E98" w:rsidR="00C63869" w:rsidRPr="00C63869" w:rsidRDefault="00D46CCB" w:rsidP="00C63869">
            <w:pPr>
              <w:jc w:val="both"/>
              <w:rPr>
                <w:sz w:val="22"/>
                <w:szCs w:val="22"/>
              </w:rPr>
            </w:pPr>
            <w:r w:rsidRPr="00C63869">
              <w:t xml:space="preserve">Tezi hakkında düzeltme kararı verilen öğrenciler ilk aşamada </w:t>
            </w:r>
            <w:r w:rsidR="00C63869" w:rsidRPr="00C63869">
              <w:t xml:space="preserve">belirtilen </w:t>
            </w:r>
            <w:r w:rsidR="00C63869">
              <w:t>“</w:t>
            </w:r>
            <w:r w:rsidR="00C63869" w:rsidRPr="00C63869">
              <w:rPr>
                <w:sz w:val="22"/>
                <w:szCs w:val="22"/>
              </w:rPr>
              <w:t>Tezin Danışmana Gönderilmesi</w:t>
            </w:r>
            <w:r w:rsidR="00C63869">
              <w:rPr>
                <w:sz w:val="22"/>
                <w:szCs w:val="22"/>
              </w:rPr>
              <w:t>”</w:t>
            </w:r>
            <w:r w:rsidR="00C63869" w:rsidRPr="00C63869">
              <w:rPr>
                <w:sz w:val="22"/>
                <w:szCs w:val="22"/>
              </w:rPr>
              <w:t xml:space="preserve"> süresini tekrar başlatır.</w:t>
            </w:r>
          </w:p>
          <w:p w14:paraId="522396BB" w14:textId="77777777" w:rsidR="00D46CCB" w:rsidRDefault="00D46CCB" w:rsidP="00C01640">
            <w:pPr>
              <w:jc w:val="both"/>
            </w:pPr>
          </w:p>
          <w:p w14:paraId="00EE02C2" w14:textId="77777777" w:rsidR="00C63869" w:rsidRDefault="00A04F46" w:rsidP="00C01640">
            <w:pPr>
              <w:jc w:val="both"/>
            </w:pPr>
            <w:r w:rsidRPr="002B0BC3">
              <w:t xml:space="preserve">Tezi hakkında düzeltme kararı verilen </w:t>
            </w:r>
            <w:r>
              <w:t xml:space="preserve">yüksek lisans </w:t>
            </w:r>
            <w:r w:rsidRPr="002B0BC3">
              <w:t>öğrenci</w:t>
            </w:r>
            <w:r w:rsidR="000620DD">
              <w:t>leri</w:t>
            </w:r>
            <w:r w:rsidRPr="002B0BC3">
              <w:t xml:space="preserve"> en geç </w:t>
            </w:r>
            <w:r>
              <w:t>3</w:t>
            </w:r>
            <w:r w:rsidRPr="002B0BC3">
              <w:t xml:space="preserve"> ay</w:t>
            </w:r>
            <w:r>
              <w:t xml:space="preserve">, doktora </w:t>
            </w:r>
            <w:r w:rsidR="00D46CCB">
              <w:t>öğrencileri en</w:t>
            </w:r>
            <w:r w:rsidR="004446AB">
              <w:t xml:space="preserve"> geç </w:t>
            </w:r>
            <w:r>
              <w:t>6 ay içerisinde</w:t>
            </w:r>
            <w:r w:rsidR="004446AB">
              <w:t xml:space="preserve"> yeniden </w:t>
            </w:r>
            <w:r>
              <w:t>aynı</w:t>
            </w:r>
            <w:r w:rsidRPr="002B0BC3">
              <w:t xml:space="preserve"> jüri önünde </w:t>
            </w:r>
            <w:r>
              <w:t>tez savunma sınavına alın</w:t>
            </w:r>
            <w:r w:rsidR="00FB647D">
              <w:t>ırlar.</w:t>
            </w:r>
          </w:p>
          <w:p w14:paraId="13EF16FC" w14:textId="77777777" w:rsidR="00C63869" w:rsidRDefault="00C63869" w:rsidP="00C01640">
            <w:pPr>
              <w:jc w:val="both"/>
              <w:rPr>
                <w:color w:val="000000" w:themeColor="text1"/>
              </w:rPr>
            </w:pPr>
          </w:p>
          <w:p w14:paraId="6A4A8D0C" w14:textId="0FFE02BD" w:rsidR="00A04F46" w:rsidRPr="00783A59" w:rsidRDefault="000620DD" w:rsidP="00C01640">
            <w:pPr>
              <w:jc w:val="both"/>
            </w:pPr>
            <w:r w:rsidRPr="00FB647D">
              <w:rPr>
                <w:color w:val="000000" w:themeColor="text1"/>
              </w:rPr>
              <w:t xml:space="preserve">Düzeltme alan </w:t>
            </w:r>
            <w:r w:rsidR="00A61150" w:rsidRPr="00FB647D">
              <w:rPr>
                <w:color w:val="000000" w:themeColor="text1"/>
              </w:rPr>
              <w:t xml:space="preserve">öğrencinin </w:t>
            </w:r>
            <w:r w:rsidRPr="00FB647D">
              <w:rPr>
                <w:color w:val="000000" w:themeColor="text1"/>
              </w:rPr>
              <w:t>tez</w:t>
            </w:r>
            <w:r w:rsidR="00A61150" w:rsidRPr="00FB647D">
              <w:rPr>
                <w:color w:val="000000" w:themeColor="text1"/>
              </w:rPr>
              <w:t>i</w:t>
            </w:r>
            <w:r w:rsidR="00C63869">
              <w:rPr>
                <w:color w:val="000000" w:themeColor="text1"/>
              </w:rPr>
              <w:t xml:space="preserve"> ile birlikte </w:t>
            </w:r>
            <w:r w:rsidR="00C63869" w:rsidRPr="00FB647D">
              <w:rPr>
                <w:color w:val="000000" w:themeColor="text1"/>
              </w:rPr>
              <w:t>ilgili</w:t>
            </w:r>
            <w:r w:rsidR="00FB647D" w:rsidRPr="00FB647D">
              <w:rPr>
                <w:color w:val="000000" w:themeColor="text1"/>
              </w:rPr>
              <w:t xml:space="preserve"> form ve raporlar</w:t>
            </w:r>
            <w:r w:rsidRPr="00FB647D">
              <w:rPr>
                <w:color w:val="000000" w:themeColor="text1"/>
              </w:rPr>
              <w:t xml:space="preserve"> yeniden belirlenecek olan savun</w:t>
            </w:r>
            <w:r>
              <w:t xml:space="preserve">ma </w:t>
            </w:r>
            <w:r w:rsidR="00FB647D">
              <w:t>tarihinden</w:t>
            </w:r>
            <w:r>
              <w:t xml:space="preserve"> en az 15 gün önce enstitüye </w:t>
            </w:r>
            <w:r w:rsidR="00FB647D">
              <w:t>gönderilme</w:t>
            </w:r>
            <w:r w:rsidR="00C63869">
              <w:t>si gerekmektedir</w:t>
            </w:r>
            <w:proofErr w:type="gramStart"/>
            <w:r w:rsidR="00C63869">
              <w:t>. ??</w:t>
            </w:r>
            <w:proofErr w:type="gramEnd"/>
            <w:r w:rsidR="00C63869">
              <w:t xml:space="preserve"> </w:t>
            </w:r>
          </w:p>
        </w:tc>
        <w:tc>
          <w:tcPr>
            <w:tcW w:w="2552" w:type="dxa"/>
          </w:tcPr>
          <w:p w14:paraId="4911F4B4" w14:textId="77777777" w:rsidR="00A04F46" w:rsidRDefault="00A04F46" w:rsidP="00C01640">
            <w:pPr>
              <w:jc w:val="both"/>
              <w:rPr>
                <w:sz w:val="22"/>
                <w:szCs w:val="22"/>
              </w:rPr>
            </w:pPr>
          </w:p>
          <w:p w14:paraId="64FBAF23" w14:textId="77777777" w:rsidR="002A5693" w:rsidRDefault="002A5693" w:rsidP="002A5693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Öğrenci</w:t>
            </w:r>
          </w:p>
          <w:p w14:paraId="446FC7AA" w14:textId="267AC34F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6210C8AD" w14:textId="77777777" w:rsidR="002A5693" w:rsidRDefault="002A5693" w:rsidP="002A56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1022D5A7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50E57415" w14:textId="38EF83F8" w:rsidR="00A04F46" w:rsidRDefault="00A04F46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Anabilim Dalı </w:t>
            </w:r>
          </w:p>
          <w:p w14:paraId="57A682E1" w14:textId="29F7DE03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250CDEA0" w14:textId="3929D0C5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Kontrol Uzmanı</w:t>
            </w:r>
          </w:p>
          <w:p w14:paraId="143ADD5A" w14:textId="314A799F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11289DE2" w14:textId="7C80D8E6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İşleri</w:t>
            </w:r>
          </w:p>
          <w:p w14:paraId="5F219CBA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0C7BCB7B" w14:textId="77777777" w:rsidR="00A04F46" w:rsidRDefault="00A04F46" w:rsidP="00C01640">
            <w:pPr>
              <w:jc w:val="both"/>
              <w:rPr>
                <w:sz w:val="22"/>
                <w:szCs w:val="22"/>
              </w:rPr>
            </w:pPr>
          </w:p>
        </w:tc>
      </w:tr>
      <w:tr w:rsidR="002A5693" w14:paraId="4103423E" w14:textId="77777777" w:rsidTr="00236BAD">
        <w:trPr>
          <w:trHeight w:val="650"/>
        </w:trPr>
        <w:tc>
          <w:tcPr>
            <w:tcW w:w="2122" w:type="dxa"/>
          </w:tcPr>
          <w:p w14:paraId="71CEC6C7" w14:textId="77777777" w:rsidR="002020C9" w:rsidRDefault="002020C9" w:rsidP="00C01640">
            <w:pPr>
              <w:jc w:val="center"/>
              <w:rPr>
                <w:b/>
                <w:sz w:val="22"/>
                <w:szCs w:val="22"/>
              </w:rPr>
            </w:pPr>
          </w:p>
          <w:p w14:paraId="1639351F" w14:textId="40860DDE" w:rsidR="002A5693" w:rsidRPr="000F2F69" w:rsidRDefault="002A5693" w:rsidP="00C016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Düzeltme Alan Öğrencinin Savunmaya Alınması</w:t>
            </w:r>
          </w:p>
          <w:p w14:paraId="2BB79AF0" w14:textId="6CB716B2" w:rsidR="002A5693" w:rsidRDefault="002A5693" w:rsidP="00C0164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D170D7" wp14:editId="410C0DA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62230</wp:posOffset>
                      </wp:positionV>
                      <wp:extent cx="270344" cy="581025"/>
                      <wp:effectExtent l="19050" t="0" r="15875" b="47625"/>
                      <wp:wrapNone/>
                      <wp:docPr id="12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581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7E46F" id="Aşağı Ok 10" o:spid="_x0000_s1026" type="#_x0000_t67" style="position:absolute;margin-left:39pt;margin-top:4.9pt;width:21.3pt;height:4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" adj="16575" fillcolor="#5b9bd5 [3204]" strokecolor="#1f4d78 [1604]" strokeweight="1pt"/>
                  </w:pict>
                </mc:Fallback>
              </mc:AlternateContent>
            </w:r>
          </w:p>
          <w:p w14:paraId="3DBFB743" w14:textId="75558408" w:rsidR="002A5693" w:rsidRDefault="002A5693" w:rsidP="00C01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F009BB6" w14:textId="77777777" w:rsidR="00524B7C" w:rsidRDefault="00524B7C" w:rsidP="00C01640">
            <w:pPr>
              <w:jc w:val="both"/>
            </w:pPr>
          </w:p>
          <w:p w14:paraId="300724CF" w14:textId="2D9F91CE" w:rsidR="002020C9" w:rsidRPr="002020C9" w:rsidRDefault="002020C9" w:rsidP="002020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020C9">
              <w:rPr>
                <w:color w:val="000000" w:themeColor="text1"/>
                <w:sz w:val="22"/>
                <w:szCs w:val="22"/>
              </w:rPr>
              <w:t xml:space="preserve">Öğrenci, Enstitü ve/veya danışman tarafından bildirilen yerde, tarihte ve saatte tez savunma sınavına </w:t>
            </w:r>
            <w:r>
              <w:rPr>
                <w:color w:val="000000" w:themeColor="text1"/>
                <w:sz w:val="22"/>
                <w:szCs w:val="22"/>
              </w:rPr>
              <w:t>alınır.</w:t>
            </w:r>
            <w:r w:rsidRPr="002020C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49534D0" w14:textId="77777777" w:rsidR="002020C9" w:rsidRPr="002020C9" w:rsidRDefault="002020C9" w:rsidP="002020C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AD5B0D0" w14:textId="01BF74C2" w:rsidR="002020C9" w:rsidRPr="002020C9" w:rsidRDefault="002020C9" w:rsidP="002020C9">
            <w:pPr>
              <w:jc w:val="both"/>
              <w:rPr>
                <w:sz w:val="22"/>
                <w:szCs w:val="22"/>
              </w:rPr>
            </w:pPr>
            <w:r w:rsidRPr="002020C9">
              <w:rPr>
                <w:color w:val="000000" w:themeColor="text1"/>
                <w:sz w:val="22"/>
                <w:szCs w:val="22"/>
              </w:rPr>
              <w:t>Başarılı olan öğrenci “</w:t>
            </w:r>
            <w:r w:rsidRPr="002020C9">
              <w:rPr>
                <w:sz w:val="22"/>
                <w:szCs w:val="22"/>
              </w:rPr>
              <w:t>Tez Savunma Sonrası (Başarılı Öğrenciler için)” sürecini tamaml</w:t>
            </w:r>
            <w:r>
              <w:rPr>
                <w:sz w:val="22"/>
                <w:szCs w:val="22"/>
              </w:rPr>
              <w:t>adıktan sonra</w:t>
            </w:r>
            <w:r w:rsidRPr="002020C9">
              <w:rPr>
                <w:sz w:val="22"/>
                <w:szCs w:val="22"/>
              </w:rPr>
              <w:t xml:space="preserve"> mezun olmaya hak kazanır.</w:t>
            </w:r>
          </w:p>
          <w:p w14:paraId="6C8F460A" w14:textId="77777777" w:rsidR="002020C9" w:rsidRPr="002020C9" w:rsidRDefault="002020C9" w:rsidP="002020C9">
            <w:pPr>
              <w:jc w:val="both"/>
              <w:rPr>
                <w:sz w:val="22"/>
                <w:szCs w:val="22"/>
              </w:rPr>
            </w:pPr>
          </w:p>
          <w:p w14:paraId="5CAE0927" w14:textId="77777777" w:rsidR="002020C9" w:rsidRDefault="002020C9" w:rsidP="00C01640">
            <w:pPr>
              <w:jc w:val="both"/>
            </w:pPr>
            <w:r w:rsidRPr="002020C9">
              <w:rPr>
                <w:sz w:val="22"/>
                <w:szCs w:val="22"/>
              </w:rPr>
              <w:t>Tezi, jüri tarafından başarısız bulunarak reddedilen öğrenci</w:t>
            </w:r>
            <w:r>
              <w:rPr>
                <w:sz w:val="22"/>
                <w:szCs w:val="22"/>
              </w:rPr>
              <w:t>,</w:t>
            </w:r>
            <w:r w:rsidRPr="002020C9">
              <w:rPr>
                <w:sz w:val="22"/>
                <w:szCs w:val="22"/>
              </w:rPr>
              <w:t xml:space="preserve"> Yönetim kurulunun değerlendirmesi sonucunda kaydı silinir</w:t>
            </w:r>
            <w:r w:rsidR="00D27884">
              <w:t>.</w:t>
            </w:r>
          </w:p>
          <w:p w14:paraId="684152E7" w14:textId="0DC1BE4B" w:rsidR="00D27884" w:rsidRPr="00783A59" w:rsidRDefault="00D27884" w:rsidP="00C01640">
            <w:pPr>
              <w:jc w:val="both"/>
            </w:pPr>
          </w:p>
        </w:tc>
        <w:tc>
          <w:tcPr>
            <w:tcW w:w="2552" w:type="dxa"/>
          </w:tcPr>
          <w:p w14:paraId="663B9B42" w14:textId="77777777" w:rsidR="002020C9" w:rsidRDefault="002020C9" w:rsidP="00C01640">
            <w:pPr>
              <w:jc w:val="both"/>
              <w:rPr>
                <w:sz w:val="22"/>
                <w:szCs w:val="22"/>
              </w:rPr>
            </w:pPr>
          </w:p>
          <w:p w14:paraId="31BD490E" w14:textId="0094C44E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</w:p>
          <w:p w14:paraId="45A865A4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68503053" w14:textId="4423FBFF" w:rsidR="002A5693" w:rsidRDefault="002A5693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</w:t>
            </w:r>
          </w:p>
          <w:p w14:paraId="338740C0" w14:textId="66CBDACB" w:rsidR="002020C9" w:rsidRDefault="002020C9" w:rsidP="00C01640">
            <w:pPr>
              <w:jc w:val="both"/>
              <w:rPr>
                <w:sz w:val="22"/>
                <w:szCs w:val="22"/>
              </w:rPr>
            </w:pPr>
          </w:p>
          <w:p w14:paraId="35957DCE" w14:textId="7A3E8BA4" w:rsidR="002020C9" w:rsidRDefault="002020C9" w:rsidP="00C01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Enstitü Yönetim Kurulu</w:t>
            </w:r>
          </w:p>
          <w:p w14:paraId="64128C29" w14:textId="3697F57C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0D9A2F56" w14:textId="6F16ACB6" w:rsidR="002A5693" w:rsidRDefault="002A5693" w:rsidP="002A5693">
            <w:pPr>
              <w:jc w:val="both"/>
              <w:rPr>
                <w:sz w:val="22"/>
                <w:szCs w:val="22"/>
              </w:rPr>
            </w:pPr>
          </w:p>
          <w:p w14:paraId="7EB161CC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  <w:p w14:paraId="21F14C27" w14:textId="77777777" w:rsidR="002A5693" w:rsidRDefault="002A5693" w:rsidP="00C01640">
            <w:pPr>
              <w:jc w:val="both"/>
              <w:rPr>
                <w:sz w:val="22"/>
                <w:szCs w:val="22"/>
              </w:rPr>
            </w:pPr>
          </w:p>
        </w:tc>
      </w:tr>
    </w:tbl>
    <w:p w14:paraId="5828417C" w14:textId="77777777" w:rsidR="0097543B" w:rsidRPr="0097543B" w:rsidRDefault="0097543B" w:rsidP="0097543B">
      <w:pPr>
        <w:jc w:val="both"/>
        <w:rPr>
          <w:sz w:val="22"/>
          <w:szCs w:val="22"/>
        </w:rPr>
      </w:pPr>
    </w:p>
    <w:sectPr w:rsidR="0097543B" w:rsidRPr="0097543B" w:rsidSect="0045787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7EB8A" w14:textId="77777777" w:rsidR="009B7153" w:rsidRDefault="009B7153" w:rsidP="007A5CA7">
      <w:r>
        <w:separator/>
      </w:r>
    </w:p>
  </w:endnote>
  <w:endnote w:type="continuationSeparator" w:id="0">
    <w:p w14:paraId="5AD3F5BF" w14:textId="77777777" w:rsidR="009B7153" w:rsidRDefault="009B7153" w:rsidP="007A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ACAA" w14:textId="77777777" w:rsidR="009B7153" w:rsidRDefault="009B7153" w:rsidP="007A5CA7">
      <w:r>
        <w:separator/>
      </w:r>
    </w:p>
  </w:footnote>
  <w:footnote w:type="continuationSeparator" w:id="0">
    <w:p w14:paraId="047CE1B4" w14:textId="77777777" w:rsidR="009B7153" w:rsidRDefault="009B7153" w:rsidP="007A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DFB0" w14:textId="77777777" w:rsidR="007A5CA7" w:rsidRDefault="009B7153">
    <w:pPr>
      <w:pStyle w:val="stBilgi"/>
    </w:pPr>
    <w:r>
      <w:rPr>
        <w:noProof/>
      </w:rPr>
      <w:pict w14:anchorId="04922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485" o:spid="_x0000_s2051" type="#_x0000_t75" alt="" style="position:absolute;margin-left:0;margin-top:0;width:453.3pt;height:453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BEEEE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FDFC" w14:textId="77777777" w:rsidR="007A5CA7" w:rsidRDefault="00457878">
    <w:pPr>
      <w:pStyle w:val="stBilgi"/>
      <w:rPr>
        <w:b/>
        <w:color w:val="002060"/>
      </w:rPr>
    </w:pPr>
    <w:r w:rsidRPr="007A5CA7">
      <w:rPr>
        <w:b/>
        <w:noProof/>
        <w:color w:val="002060"/>
      </w:rPr>
      <w:drawing>
        <wp:anchor distT="0" distB="0" distL="114300" distR="114300" simplePos="0" relativeHeight="251661312" behindDoc="0" locked="0" layoutInCell="1" allowOverlap="1" wp14:anchorId="3E18D837" wp14:editId="5A2B7AD7">
          <wp:simplePos x="0" y="0"/>
          <wp:positionH relativeFrom="margin">
            <wp:posOffset>-436511</wp:posOffset>
          </wp:positionH>
          <wp:positionV relativeFrom="paragraph">
            <wp:posOffset>-322107</wp:posOffset>
          </wp:positionV>
          <wp:extent cx="892810" cy="825500"/>
          <wp:effectExtent l="0" t="0" r="2540" b="0"/>
          <wp:wrapNone/>
          <wp:docPr id="2" name="Resim 2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2060"/>
      </w:rPr>
      <w:drawing>
        <wp:anchor distT="0" distB="0" distL="114300" distR="114300" simplePos="0" relativeHeight="251663360" behindDoc="0" locked="0" layoutInCell="1" allowOverlap="1" wp14:anchorId="5114612C" wp14:editId="15E0B160">
          <wp:simplePos x="0" y="0"/>
          <wp:positionH relativeFrom="column">
            <wp:posOffset>5412711</wp:posOffset>
          </wp:positionH>
          <wp:positionV relativeFrom="paragraph">
            <wp:posOffset>-370840</wp:posOffset>
          </wp:positionV>
          <wp:extent cx="876300" cy="876300"/>
          <wp:effectExtent l="0" t="0" r="0" b="0"/>
          <wp:wrapNone/>
          <wp:docPr id="1" name="Resim 1" descr="SB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BE-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A7">
      <w:rPr>
        <w:b/>
        <w:color w:val="002060"/>
      </w:rPr>
      <w:t xml:space="preserve">                                  </w:t>
    </w:r>
    <w:r>
      <w:rPr>
        <w:b/>
        <w:color w:val="002060"/>
      </w:rPr>
      <w:t xml:space="preserve">                     </w:t>
    </w:r>
    <w:r w:rsidR="007A5CA7">
      <w:rPr>
        <w:b/>
        <w:color w:val="002060"/>
      </w:rPr>
      <w:t>DOKUZ EYLÜL ÜNİVERİSTESİ</w:t>
    </w:r>
  </w:p>
  <w:p w14:paraId="1206AEED" w14:textId="77777777" w:rsidR="0097543B" w:rsidRDefault="007A5CA7">
    <w:pPr>
      <w:pStyle w:val="stBilgi"/>
      <w:rPr>
        <w:b/>
        <w:color w:val="002060"/>
      </w:rPr>
    </w:pPr>
    <w:r w:rsidRPr="007A5CA7">
      <w:rPr>
        <w:b/>
        <w:noProof/>
        <w:color w:val="002060"/>
      </w:rPr>
      <w:drawing>
        <wp:anchor distT="0" distB="0" distL="114300" distR="114300" simplePos="0" relativeHeight="251662336" behindDoc="0" locked="0" layoutInCell="1" allowOverlap="1" wp14:anchorId="680161ED" wp14:editId="1816A7D4">
          <wp:simplePos x="0" y="0"/>
          <wp:positionH relativeFrom="column">
            <wp:posOffset>7737475</wp:posOffset>
          </wp:positionH>
          <wp:positionV relativeFrom="paragraph">
            <wp:posOffset>-313690</wp:posOffset>
          </wp:positionV>
          <wp:extent cx="876300" cy="876300"/>
          <wp:effectExtent l="0" t="0" r="0" b="0"/>
          <wp:wrapNone/>
          <wp:docPr id="3" name="Resim 3" descr="SB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BE-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CA7">
      <w:rPr>
        <w:b/>
        <w:color w:val="002060"/>
      </w:rPr>
      <w:ptab w:relativeTo="margin" w:alignment="center" w:leader="none"/>
    </w:r>
    <w:r w:rsidR="00457878">
      <w:rPr>
        <w:b/>
        <w:color w:val="002060"/>
      </w:rPr>
      <w:t xml:space="preserve">               </w:t>
    </w:r>
    <w:r w:rsidRPr="007A5CA7">
      <w:rPr>
        <w:b/>
        <w:color w:val="002060"/>
      </w:rPr>
      <w:t>SOSYAL BİLİMLER ENSTİTÜSÜ</w:t>
    </w:r>
  </w:p>
  <w:p w14:paraId="25716FAC" w14:textId="0E208A4B" w:rsidR="0097543B" w:rsidRPr="007A5CA7" w:rsidRDefault="0097543B">
    <w:pPr>
      <w:pStyle w:val="stBilgi"/>
      <w:rPr>
        <w:b/>
        <w:color w:val="002060"/>
      </w:rPr>
    </w:pPr>
    <w:r>
      <w:rPr>
        <w:b/>
        <w:color w:val="002060"/>
      </w:rPr>
      <w:t xml:space="preserve">                                     </w:t>
    </w:r>
    <w:r w:rsidR="00474942">
      <w:rPr>
        <w:b/>
        <w:color w:val="002060"/>
      </w:rPr>
      <w:t xml:space="preserve">LİSANSÜSTÜ </w:t>
    </w:r>
    <w:r w:rsidR="006B73EB">
      <w:rPr>
        <w:b/>
        <w:color w:val="002060"/>
      </w:rPr>
      <w:t xml:space="preserve">TEZ TESLİM </w:t>
    </w:r>
    <w:r w:rsidR="00E67D14">
      <w:rPr>
        <w:b/>
        <w:color w:val="002060"/>
      </w:rPr>
      <w:t xml:space="preserve">SÜRECİ </w:t>
    </w:r>
    <w:r w:rsidR="006B73EB">
      <w:rPr>
        <w:b/>
        <w:color w:val="002060"/>
      </w:rPr>
      <w:t>İŞ</w:t>
    </w:r>
    <w:r w:rsidR="00953D71">
      <w:rPr>
        <w:b/>
        <w:color w:val="FF0000"/>
      </w:rPr>
      <w:t xml:space="preserve"> </w:t>
    </w:r>
    <w:r>
      <w:rPr>
        <w:b/>
        <w:color w:val="002060"/>
      </w:rPr>
      <w:t>AKIŞ ŞEMASI</w:t>
    </w:r>
  </w:p>
  <w:p w14:paraId="0BD5EE75" w14:textId="77777777" w:rsidR="007A5CA7" w:rsidRPr="007A5CA7" w:rsidRDefault="009B7153">
    <w:pPr>
      <w:pStyle w:val="stBilgi"/>
      <w:rPr>
        <w:b/>
      </w:rPr>
    </w:pPr>
    <w:r>
      <w:rPr>
        <w:b/>
        <w:noProof/>
      </w:rPr>
      <w:pict w14:anchorId="38312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486" o:spid="_x0000_s2050" type="#_x0000_t75" alt="" style="position:absolute;margin-left:0;margin-top:0;width:454.05pt;height:454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SBEEEEEE" gain="19661f" blacklevel="22938f"/>
          <w10:wrap anchorx="margin" anchory="margin"/>
        </v:shape>
      </w:pict>
    </w:r>
    <w:r w:rsidR="007A5CA7" w:rsidRPr="007A5CA7">
      <w:rPr>
        <w:b/>
        <w:color w:val="002060"/>
      </w:rPr>
      <w:t xml:space="preserve">                                                       </w:t>
    </w:r>
    <w:r w:rsidR="007A5CA7">
      <w:rPr>
        <w:b/>
        <w:color w:val="002060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0FD26" w14:textId="77777777" w:rsidR="007A5CA7" w:rsidRDefault="009B7153">
    <w:pPr>
      <w:pStyle w:val="stBilgi"/>
    </w:pPr>
    <w:r>
      <w:rPr>
        <w:noProof/>
      </w:rPr>
      <w:pict w14:anchorId="22BFA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484" o:spid="_x0000_s2049" type="#_x0000_t75" alt="" style="position:absolute;margin-left:0;margin-top:0;width:453.3pt;height:453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BEEEE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E32A6"/>
    <w:multiLevelType w:val="hybridMultilevel"/>
    <w:tmpl w:val="2D7A23BC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907"/>
    <w:multiLevelType w:val="hybridMultilevel"/>
    <w:tmpl w:val="3EA0F298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58B1"/>
    <w:multiLevelType w:val="hybridMultilevel"/>
    <w:tmpl w:val="5FBC19C0"/>
    <w:lvl w:ilvl="0" w:tplc="7480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9DB"/>
    <w:multiLevelType w:val="hybridMultilevel"/>
    <w:tmpl w:val="5FBC19C0"/>
    <w:lvl w:ilvl="0" w:tplc="7480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6108"/>
    <w:multiLevelType w:val="hybridMultilevel"/>
    <w:tmpl w:val="2598A68C"/>
    <w:lvl w:ilvl="0" w:tplc="47A61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10687"/>
    <w:multiLevelType w:val="hybridMultilevel"/>
    <w:tmpl w:val="2D7A23BC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B4241"/>
    <w:multiLevelType w:val="hybridMultilevel"/>
    <w:tmpl w:val="16D673A8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0753"/>
    <w:multiLevelType w:val="hybridMultilevel"/>
    <w:tmpl w:val="094C1B30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222DD"/>
    <w:multiLevelType w:val="hybridMultilevel"/>
    <w:tmpl w:val="5FBC19C0"/>
    <w:lvl w:ilvl="0" w:tplc="7480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C760C"/>
    <w:multiLevelType w:val="hybridMultilevel"/>
    <w:tmpl w:val="3EA0F298"/>
    <w:lvl w:ilvl="0" w:tplc="61C05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F49"/>
    <w:multiLevelType w:val="hybridMultilevel"/>
    <w:tmpl w:val="400C8984"/>
    <w:lvl w:ilvl="0" w:tplc="4728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3245"/>
    <w:multiLevelType w:val="hybridMultilevel"/>
    <w:tmpl w:val="373A0B94"/>
    <w:lvl w:ilvl="0" w:tplc="E9D0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B2"/>
    <w:rsid w:val="00032E72"/>
    <w:rsid w:val="0004223A"/>
    <w:rsid w:val="0004273D"/>
    <w:rsid w:val="0006063F"/>
    <w:rsid w:val="00060D90"/>
    <w:rsid w:val="000620DD"/>
    <w:rsid w:val="00070A60"/>
    <w:rsid w:val="00077AB0"/>
    <w:rsid w:val="00085574"/>
    <w:rsid w:val="00097AD4"/>
    <w:rsid w:val="000A22D9"/>
    <w:rsid w:val="000A292C"/>
    <w:rsid w:val="000D7E56"/>
    <w:rsid w:val="000F2F69"/>
    <w:rsid w:val="000F5D5B"/>
    <w:rsid w:val="001260E1"/>
    <w:rsid w:val="00126AB5"/>
    <w:rsid w:val="00134921"/>
    <w:rsid w:val="00140F88"/>
    <w:rsid w:val="00144E2B"/>
    <w:rsid w:val="001B2992"/>
    <w:rsid w:val="001D54E2"/>
    <w:rsid w:val="001F0D09"/>
    <w:rsid w:val="001F52B4"/>
    <w:rsid w:val="002020C9"/>
    <w:rsid w:val="002076F4"/>
    <w:rsid w:val="0021205F"/>
    <w:rsid w:val="00217F99"/>
    <w:rsid w:val="00236BAD"/>
    <w:rsid w:val="00275340"/>
    <w:rsid w:val="00287637"/>
    <w:rsid w:val="002A5693"/>
    <w:rsid w:val="002B0A5C"/>
    <w:rsid w:val="002B79E9"/>
    <w:rsid w:val="002E31D6"/>
    <w:rsid w:val="00301875"/>
    <w:rsid w:val="003432C4"/>
    <w:rsid w:val="00357627"/>
    <w:rsid w:val="00385045"/>
    <w:rsid w:val="00393AB0"/>
    <w:rsid w:val="004033DE"/>
    <w:rsid w:val="00421240"/>
    <w:rsid w:val="00421E28"/>
    <w:rsid w:val="004446AB"/>
    <w:rsid w:val="00446589"/>
    <w:rsid w:val="00457878"/>
    <w:rsid w:val="00460140"/>
    <w:rsid w:val="00474942"/>
    <w:rsid w:val="00487E8B"/>
    <w:rsid w:val="004914DB"/>
    <w:rsid w:val="004A6AB9"/>
    <w:rsid w:val="004B6F61"/>
    <w:rsid w:val="004E1202"/>
    <w:rsid w:val="004E4583"/>
    <w:rsid w:val="00503422"/>
    <w:rsid w:val="00510517"/>
    <w:rsid w:val="00515CFC"/>
    <w:rsid w:val="005171EA"/>
    <w:rsid w:val="00524B7C"/>
    <w:rsid w:val="00536BE4"/>
    <w:rsid w:val="005475B0"/>
    <w:rsid w:val="00556CC3"/>
    <w:rsid w:val="00557E93"/>
    <w:rsid w:val="00574063"/>
    <w:rsid w:val="005A19E3"/>
    <w:rsid w:val="005A6882"/>
    <w:rsid w:val="005D3F26"/>
    <w:rsid w:val="00601215"/>
    <w:rsid w:val="00613280"/>
    <w:rsid w:val="00642312"/>
    <w:rsid w:val="006549F4"/>
    <w:rsid w:val="00663977"/>
    <w:rsid w:val="006671A7"/>
    <w:rsid w:val="00671FF1"/>
    <w:rsid w:val="00690527"/>
    <w:rsid w:val="006A6D84"/>
    <w:rsid w:val="006B73EB"/>
    <w:rsid w:val="006E39FC"/>
    <w:rsid w:val="00736C2E"/>
    <w:rsid w:val="0076117F"/>
    <w:rsid w:val="00776558"/>
    <w:rsid w:val="00783A59"/>
    <w:rsid w:val="007A5521"/>
    <w:rsid w:val="007A5CA7"/>
    <w:rsid w:val="007B3E1B"/>
    <w:rsid w:val="007F1111"/>
    <w:rsid w:val="00814CC2"/>
    <w:rsid w:val="008171D7"/>
    <w:rsid w:val="00841461"/>
    <w:rsid w:val="00851BCF"/>
    <w:rsid w:val="00862129"/>
    <w:rsid w:val="008E4058"/>
    <w:rsid w:val="009058AC"/>
    <w:rsid w:val="009139F0"/>
    <w:rsid w:val="0092789A"/>
    <w:rsid w:val="00953D71"/>
    <w:rsid w:val="009614C4"/>
    <w:rsid w:val="0097543B"/>
    <w:rsid w:val="0099144A"/>
    <w:rsid w:val="00992504"/>
    <w:rsid w:val="009A16AB"/>
    <w:rsid w:val="009A510F"/>
    <w:rsid w:val="009B54ED"/>
    <w:rsid w:val="009B7153"/>
    <w:rsid w:val="009B7A21"/>
    <w:rsid w:val="009C72FA"/>
    <w:rsid w:val="009E04BF"/>
    <w:rsid w:val="009F01FF"/>
    <w:rsid w:val="009F080A"/>
    <w:rsid w:val="00A04F46"/>
    <w:rsid w:val="00A23B27"/>
    <w:rsid w:val="00A24E3E"/>
    <w:rsid w:val="00A330EA"/>
    <w:rsid w:val="00A61150"/>
    <w:rsid w:val="00A63D99"/>
    <w:rsid w:val="00A82F3E"/>
    <w:rsid w:val="00B12DC6"/>
    <w:rsid w:val="00B84F6D"/>
    <w:rsid w:val="00BC65C2"/>
    <w:rsid w:val="00BE41B0"/>
    <w:rsid w:val="00BF49F8"/>
    <w:rsid w:val="00C12F5F"/>
    <w:rsid w:val="00C20B81"/>
    <w:rsid w:val="00C20C1D"/>
    <w:rsid w:val="00C222B5"/>
    <w:rsid w:val="00C63869"/>
    <w:rsid w:val="00C65AF6"/>
    <w:rsid w:val="00CC2752"/>
    <w:rsid w:val="00CC2F8D"/>
    <w:rsid w:val="00CE0119"/>
    <w:rsid w:val="00D034B2"/>
    <w:rsid w:val="00D13AF6"/>
    <w:rsid w:val="00D147B6"/>
    <w:rsid w:val="00D27884"/>
    <w:rsid w:val="00D32495"/>
    <w:rsid w:val="00D46CCB"/>
    <w:rsid w:val="00D7300E"/>
    <w:rsid w:val="00D876F9"/>
    <w:rsid w:val="00DB3E3E"/>
    <w:rsid w:val="00DE78A3"/>
    <w:rsid w:val="00E56C44"/>
    <w:rsid w:val="00E67D14"/>
    <w:rsid w:val="00EA3E84"/>
    <w:rsid w:val="00ED145B"/>
    <w:rsid w:val="00F4258A"/>
    <w:rsid w:val="00F44D75"/>
    <w:rsid w:val="00F47D5E"/>
    <w:rsid w:val="00F52C45"/>
    <w:rsid w:val="00F66E58"/>
    <w:rsid w:val="00F83181"/>
    <w:rsid w:val="00F91935"/>
    <w:rsid w:val="00F975C4"/>
    <w:rsid w:val="00FA7B77"/>
    <w:rsid w:val="00F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8C4440"/>
  <w15:chartTrackingRefBased/>
  <w15:docId w15:val="{D5CE58E8-BD7B-4366-B3B7-BABCA834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5C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5CA7"/>
  </w:style>
  <w:style w:type="paragraph" w:styleId="AltBilgi">
    <w:name w:val="footer"/>
    <w:basedOn w:val="Normal"/>
    <w:link w:val="AltBilgiChar"/>
    <w:uiPriority w:val="99"/>
    <w:unhideWhenUsed/>
    <w:rsid w:val="007A5C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5CA7"/>
  </w:style>
  <w:style w:type="paragraph" w:styleId="BalonMetni">
    <w:name w:val="Balloon Text"/>
    <w:basedOn w:val="Normal"/>
    <w:link w:val="BalonMetniChar"/>
    <w:uiPriority w:val="99"/>
    <w:semiHidden/>
    <w:unhideWhenUsed/>
    <w:rsid w:val="003432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2C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5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5787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B79E9"/>
    <w:rPr>
      <w:color w:val="954F72" w:themeColor="followedHyperlink"/>
      <w:u w:val="single"/>
    </w:rPr>
  </w:style>
  <w:style w:type="paragraph" w:customStyle="1" w:styleId="Standard">
    <w:name w:val="Standard"/>
    <w:rsid w:val="00F919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F9193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61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0B0F-3E0F-4970-9E28-5652A453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demirogları</dc:creator>
  <cp:keywords/>
  <dc:description/>
  <cp:lastModifiedBy>Administrator</cp:lastModifiedBy>
  <cp:revision>6</cp:revision>
  <cp:lastPrinted>2021-02-17T10:11:00Z</cp:lastPrinted>
  <dcterms:created xsi:type="dcterms:W3CDTF">2025-01-22T10:16:00Z</dcterms:created>
  <dcterms:modified xsi:type="dcterms:W3CDTF">2025-01-23T07:32:00Z</dcterms:modified>
</cp:coreProperties>
</file>